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9" w:type="dxa"/>
        <w:tblInd w:w="-7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2021"/>
        <w:gridCol w:w="5500"/>
        <w:gridCol w:w="857"/>
        <w:gridCol w:w="754"/>
        <w:gridCol w:w="657"/>
        <w:gridCol w:w="851"/>
        <w:gridCol w:w="2866"/>
      </w:tblGrid>
      <w:tr w:rsidR="00361DF3" w:rsidRPr="00361DF3" w:rsidTr="00C86624">
        <w:trPr>
          <w:trHeight w:val="907"/>
        </w:trPr>
        <w:tc>
          <w:tcPr>
            <w:tcW w:w="1519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61DF3" w:rsidRPr="00361DF3" w:rsidRDefault="00361DF3" w:rsidP="000443E1">
            <w:pPr>
              <w:spacing w:line="240" w:lineRule="auto"/>
              <w:ind w:left="-274" w:firstLine="27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JELOVNIK ZA BORAVAK: OSNOVNA ŠKOLA </w:t>
            </w:r>
            <w:r w:rsidRPr="00361DF3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>BRAĆA RIBAR SISAK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361DF3">
              <w:rPr>
                <w:rFonts w:asciiTheme="minorHAnsi" w:hAnsiTheme="minorHAnsi" w:cstheme="minorHAnsi"/>
                <w:b/>
                <w:sz w:val="32"/>
                <w:szCs w:val="32"/>
              </w:rPr>
              <w:t>PŠ ŽABNO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 GRAD SISAK</w:t>
            </w:r>
          </w:p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538135"/>
                <w:sz w:val="32"/>
                <w:szCs w:val="32"/>
              </w:rPr>
              <w:t>HEALTHY MEAL STANDARD KIDS MENU</w:t>
            </w:r>
          </w:p>
        </w:tc>
      </w:tr>
      <w:tr w:rsidR="00361DF3" w:rsidRPr="00361DF3" w:rsidTr="00C86624">
        <w:trPr>
          <w:trHeight w:val="560"/>
        </w:trPr>
        <w:tc>
          <w:tcPr>
            <w:tcW w:w="1519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2861A1" w:rsidP="0093574C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TJEDAN </w:t>
            </w:r>
            <w:r w:rsidR="00DE57E9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14.04</w:t>
            </w:r>
            <w:r w:rsidR="003B289B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5A591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softHyphen/>
            </w:r>
            <w:r w:rsidR="00284AD5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– </w:t>
            </w:r>
            <w:r w:rsidR="00DE57E9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16</w:t>
            </w:r>
            <w:r w:rsidR="0093574C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.04</w:t>
            </w:r>
            <w:r w:rsidR="00C86624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. </w:t>
            </w:r>
            <w:r w:rsidR="00731751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361DF3"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61DF3" w:rsidRPr="00361DF3" w:rsidTr="00C86624">
        <w:trPr>
          <w:trHeight w:val="434"/>
        </w:trPr>
        <w:tc>
          <w:tcPr>
            <w:tcW w:w="1693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NAZIV OBROKA</w:t>
            </w:r>
          </w:p>
        </w:tc>
        <w:tc>
          <w:tcPr>
            <w:tcW w:w="3119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HRANJIVE VRIJEDNOSTI</w:t>
            </w:r>
          </w:p>
        </w:tc>
        <w:tc>
          <w:tcPr>
            <w:tcW w:w="28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ALERGENI</w:t>
            </w:r>
          </w:p>
        </w:tc>
      </w:tr>
      <w:tr w:rsidR="00361DF3" w:rsidRPr="00361DF3" w:rsidTr="000400D5">
        <w:trPr>
          <w:trHeight w:val="50"/>
        </w:trPr>
        <w:tc>
          <w:tcPr>
            <w:tcW w:w="1693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66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D1362" w:rsidRPr="00361DF3" w:rsidTr="008435FB">
        <w:trPr>
          <w:trHeight w:val="1329"/>
        </w:trPr>
        <w:tc>
          <w:tcPr>
            <w:tcW w:w="1693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DE57E9" w:rsidP="0093574C">
            <w:r>
              <w:t>PEČENA SVINJETINA,PIRE KRUMPIR,MRKVA  I GRAŠAK NA GUSTO,JUHA OD RAJČICE,BANANA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DE57E9" w:rsidP="005D1362">
            <w:r>
              <w:t>92.4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DE57E9" w:rsidP="005D1362">
            <w:r>
              <w:t>29.7</w:t>
            </w:r>
          </w:p>
        </w:tc>
        <w:tc>
          <w:tcPr>
            <w:tcW w:w="6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DE57E9" w:rsidP="005D1362">
            <w:r>
              <w:t>21.2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DE57E9" w:rsidP="005D1362">
            <w:r>
              <w:t>666</w:t>
            </w:r>
          </w:p>
        </w:tc>
        <w:tc>
          <w:tcPr>
            <w:tcW w:w="28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DE57E9" w:rsidP="005D1362">
            <w:r>
              <w:t>Laktoza(S)Mlijeko(S)Celer(T)Gluten(T)Gluten(S)</w:t>
            </w:r>
          </w:p>
        </w:tc>
      </w:tr>
      <w:tr w:rsidR="005D1362" w:rsidRPr="00361DF3" w:rsidTr="002D3787">
        <w:trPr>
          <w:trHeight w:val="833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F42758" w:rsidP="005D1362">
            <w:r>
              <w:t>PUREĆI PERKELT S NJOKIMA,Z</w:t>
            </w:r>
            <w:bookmarkStart w:id="0" w:name="_GoBack"/>
            <w:bookmarkEnd w:id="0"/>
            <w:r w:rsidR="00DE57E9">
              <w:t>ELENA SALATA S MRKVOM,ŠKOLSKI KRUH,BISKVITNI KOLAČ S JABUKOM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DE57E9" w:rsidP="005D1362">
            <w:r>
              <w:t>86.7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DE57E9" w:rsidP="005D1362">
            <w:r>
              <w:t>23.3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DE57E9" w:rsidP="005D1362">
            <w:r>
              <w:t>22.6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DE57E9" w:rsidP="005D1362">
            <w:r>
              <w:t>645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DE57E9" w:rsidP="005D1362">
            <w:r>
              <w:t>Celer(T), Gluten(S</w:t>
            </w:r>
            <w:r w:rsidR="005D1362" w:rsidRPr="00273087">
              <w:t>),</w:t>
            </w:r>
            <w:r>
              <w:t>Jaja(T)Soja(T)Mlijeko(T)Sezam(S)Lupina(T)Soja(S)Mlijeko(S)Jaja(S)</w:t>
            </w:r>
          </w:p>
        </w:tc>
      </w:tr>
      <w:tr w:rsidR="005D1362" w:rsidRPr="00361DF3" w:rsidTr="00C46F0E">
        <w:trPr>
          <w:trHeight w:val="1128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DE57E9" w:rsidP="005D1362">
            <w:r>
              <w:t>ZELENA SALATA S RAJČICOM,SAVIJAČA OD JABUKA</w:t>
            </w:r>
            <w:r w:rsidR="003077B5">
              <w:t xml:space="preserve"> I ORAHA,TJESTENINA CARBONARA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3077B5" w:rsidP="005D1362">
            <w:r>
              <w:t>84.0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3077B5" w:rsidP="005D1362">
            <w:r>
              <w:t>20.9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3077B5" w:rsidP="005D1362">
            <w:r>
              <w:t>21.0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3077B5" w:rsidP="005D1362">
            <w:r>
              <w:t>613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3077B5" w:rsidP="005D1362">
            <w:r>
              <w:t>Celer(T) Gluten(T)Gluten(S)Laktoza(T)Mlijeko(S)Celer(S)Jaja(S)</w:t>
            </w:r>
          </w:p>
        </w:tc>
      </w:tr>
      <w:tr w:rsidR="005D1362" w:rsidRPr="00361DF3" w:rsidTr="009908C1">
        <w:trPr>
          <w:trHeight w:val="1136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BC006F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5D1362" w:rsidP="005D1362"/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5D1362" w:rsidP="005D1362"/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5D1362" w:rsidP="005D1362"/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5D1362" w:rsidP="005D1362"/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5D1362" w:rsidP="005D1362"/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5D1362" w:rsidP="005D1362"/>
        </w:tc>
      </w:tr>
      <w:tr w:rsidR="005D1362" w:rsidRPr="00361DF3" w:rsidTr="000C46BD">
        <w:trPr>
          <w:trHeight w:val="141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</w:t>
            </w: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5D1362" w:rsidP="005D1362"/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5D1362" w:rsidP="005D1362"/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5D1362" w:rsidP="005D1362"/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5D1362" w:rsidP="005D1362"/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5D1362" w:rsidP="005D1362"/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5D1362" w:rsidP="005D1362"/>
        </w:tc>
      </w:tr>
    </w:tbl>
    <w:p w:rsidR="006831C8" w:rsidRPr="00361DF3" w:rsidRDefault="006831C8" w:rsidP="000443E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361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3053E"/>
    <w:rsid w:val="000400D5"/>
    <w:rsid w:val="000443E1"/>
    <w:rsid w:val="00056A54"/>
    <w:rsid w:val="00090AF2"/>
    <w:rsid w:val="000923AE"/>
    <w:rsid w:val="000A3D3A"/>
    <w:rsid w:val="000B3345"/>
    <w:rsid w:val="000F3933"/>
    <w:rsid w:val="001257B0"/>
    <w:rsid w:val="00130034"/>
    <w:rsid w:val="0014571E"/>
    <w:rsid w:val="00173AA2"/>
    <w:rsid w:val="00233D1C"/>
    <w:rsid w:val="002728D9"/>
    <w:rsid w:val="00284AD5"/>
    <w:rsid w:val="002861A1"/>
    <w:rsid w:val="002C00D2"/>
    <w:rsid w:val="002E5DFF"/>
    <w:rsid w:val="003077B5"/>
    <w:rsid w:val="00361DF3"/>
    <w:rsid w:val="003754F2"/>
    <w:rsid w:val="003B289B"/>
    <w:rsid w:val="00402E59"/>
    <w:rsid w:val="00406D0A"/>
    <w:rsid w:val="00442783"/>
    <w:rsid w:val="00457B93"/>
    <w:rsid w:val="00480501"/>
    <w:rsid w:val="004B65C2"/>
    <w:rsid w:val="00514FF2"/>
    <w:rsid w:val="0051684B"/>
    <w:rsid w:val="0052086E"/>
    <w:rsid w:val="00525402"/>
    <w:rsid w:val="00545687"/>
    <w:rsid w:val="005A591E"/>
    <w:rsid w:val="005D1362"/>
    <w:rsid w:val="005E313C"/>
    <w:rsid w:val="005E642C"/>
    <w:rsid w:val="00647DB0"/>
    <w:rsid w:val="00681FCF"/>
    <w:rsid w:val="006831C8"/>
    <w:rsid w:val="006C49AC"/>
    <w:rsid w:val="006F2F23"/>
    <w:rsid w:val="00731751"/>
    <w:rsid w:val="00731BB1"/>
    <w:rsid w:val="0074347B"/>
    <w:rsid w:val="00796988"/>
    <w:rsid w:val="007A0107"/>
    <w:rsid w:val="00860BFE"/>
    <w:rsid w:val="00872AC5"/>
    <w:rsid w:val="008C4708"/>
    <w:rsid w:val="00900CF4"/>
    <w:rsid w:val="009065F7"/>
    <w:rsid w:val="00911A81"/>
    <w:rsid w:val="0093574C"/>
    <w:rsid w:val="009667B7"/>
    <w:rsid w:val="00A84E59"/>
    <w:rsid w:val="00AA350A"/>
    <w:rsid w:val="00AD4A0D"/>
    <w:rsid w:val="00B6712A"/>
    <w:rsid w:val="00BC006F"/>
    <w:rsid w:val="00BD64BE"/>
    <w:rsid w:val="00BE212B"/>
    <w:rsid w:val="00C60717"/>
    <w:rsid w:val="00C86624"/>
    <w:rsid w:val="00CA58A2"/>
    <w:rsid w:val="00CC13AD"/>
    <w:rsid w:val="00CC5F23"/>
    <w:rsid w:val="00D60C58"/>
    <w:rsid w:val="00D76BD4"/>
    <w:rsid w:val="00DA6A54"/>
    <w:rsid w:val="00DE57E9"/>
    <w:rsid w:val="00E06CFE"/>
    <w:rsid w:val="00E31683"/>
    <w:rsid w:val="00E41A9D"/>
    <w:rsid w:val="00E67BE6"/>
    <w:rsid w:val="00F24471"/>
    <w:rsid w:val="00F42758"/>
    <w:rsid w:val="00F677B3"/>
    <w:rsid w:val="00F7324D"/>
    <w:rsid w:val="00FA7CBC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FD52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3265-1329-4E37-A0FE-0E09F59B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23</cp:lastModifiedBy>
  <cp:revision>4</cp:revision>
  <cp:lastPrinted>2025-03-28T05:40:00Z</cp:lastPrinted>
  <dcterms:created xsi:type="dcterms:W3CDTF">2025-04-09T18:53:00Z</dcterms:created>
  <dcterms:modified xsi:type="dcterms:W3CDTF">2025-04-09T18:53:00Z</dcterms:modified>
</cp:coreProperties>
</file>